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206D" w14:textId="7D8FB0F5" w:rsidR="0050440B" w:rsidRDefault="00981879" w:rsidP="00981879">
      <w:pPr>
        <w:spacing w:line="235" w:lineRule="atLeast"/>
        <w:jc w:val="center"/>
        <w:rPr>
          <w:rFonts w:ascii="Calibri" w:hAnsi="Calibri"/>
          <w:color w:val="1A1A1A"/>
        </w:rPr>
      </w:pPr>
      <w:r>
        <w:rPr>
          <w:color w:val="1A1A1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538A3">
        <w:rPr>
          <w:color w:val="1A1A1A"/>
        </w:rPr>
        <w:t>Приложение </w:t>
      </w:r>
      <w:r>
        <w:rPr>
          <w:color w:val="1A1A1A"/>
        </w:rPr>
        <w:t>1</w:t>
      </w:r>
    </w:p>
    <w:p w14:paraId="0EA21DE6" w14:textId="77777777" w:rsidR="0050440B" w:rsidRDefault="0050440B" w:rsidP="00981879">
      <w:pPr>
        <w:rPr>
          <w:b/>
          <w:sz w:val="28"/>
        </w:rPr>
      </w:pPr>
    </w:p>
    <w:p w14:paraId="7C61ADA8" w14:textId="77777777" w:rsidR="0050440B" w:rsidRDefault="0050440B">
      <w:pPr>
        <w:jc w:val="center"/>
        <w:rPr>
          <w:b/>
          <w:sz w:val="28"/>
        </w:rPr>
      </w:pPr>
    </w:p>
    <w:p w14:paraId="4A501392" w14:textId="50BA2546" w:rsidR="0050440B" w:rsidRDefault="00E46C3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538A3">
        <w:rPr>
          <w:b/>
          <w:sz w:val="28"/>
        </w:rPr>
        <w:t>«Активное долголетие» на</w:t>
      </w:r>
      <w:r w:rsidR="00EB300A">
        <w:rPr>
          <w:b/>
          <w:sz w:val="28"/>
        </w:rPr>
        <w:t xml:space="preserve"> </w:t>
      </w:r>
      <w:r w:rsidR="005A639D">
        <w:rPr>
          <w:b/>
          <w:sz w:val="28"/>
        </w:rPr>
        <w:t xml:space="preserve">август </w:t>
      </w:r>
      <w:r w:rsidR="005538A3">
        <w:rPr>
          <w:b/>
          <w:sz w:val="28"/>
        </w:rPr>
        <w:t>2025 г.</w:t>
      </w:r>
    </w:p>
    <w:p w14:paraId="5202B83B" w14:textId="4BF0B75D" w:rsidR="00ED64FF" w:rsidRDefault="00ED64FF">
      <w:pPr>
        <w:jc w:val="center"/>
        <w:rPr>
          <w:b/>
          <w:sz w:val="28"/>
        </w:rPr>
      </w:pPr>
      <w:r>
        <w:rPr>
          <w:b/>
          <w:sz w:val="28"/>
        </w:rPr>
        <w:t>МКУ «ДК МО Славный»</w:t>
      </w:r>
    </w:p>
    <w:p w14:paraId="7D0BA685" w14:textId="77777777" w:rsidR="0050440B" w:rsidRDefault="0050440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268"/>
        <w:gridCol w:w="1843"/>
        <w:gridCol w:w="1417"/>
        <w:gridCol w:w="1985"/>
        <w:gridCol w:w="1417"/>
        <w:gridCol w:w="3260"/>
      </w:tblGrid>
      <w:tr w:rsidR="00D65B7C" w14:paraId="5CEBC121" w14:textId="77777777" w:rsidTr="00B9512D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B380A" w14:textId="77777777" w:rsidR="00D65B7C" w:rsidRDefault="00D65B7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14:paraId="43003E64" w14:textId="6B41E168" w:rsidR="00D65B7C" w:rsidRDefault="00D65B7C" w:rsidP="001E516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D0A42" w14:textId="77777777" w:rsidR="00D65B7C" w:rsidRDefault="00D65B7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14:paraId="7B6668C0" w14:textId="59713E87" w:rsidR="00D65B7C" w:rsidRDefault="00D65B7C" w:rsidP="001E516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50804" w14:textId="77777777" w:rsidR="00D65B7C" w:rsidRDefault="00D65B7C" w:rsidP="00B9512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14:paraId="22CD9991" w14:textId="7DA2740E" w:rsidR="00B9512D" w:rsidRDefault="00B9512D" w:rsidP="00B9512D">
            <w:pPr>
              <w:jc w:val="center"/>
              <w:rPr>
                <w:b/>
              </w:rPr>
            </w:pPr>
            <w:r w:rsidRPr="00B9512D">
              <w:rPr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9276B" w14:textId="264EC74F" w:rsidR="00D65B7C" w:rsidRDefault="00D65B7C" w:rsidP="00B9512D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  <w:r w:rsidR="00B9512D" w:rsidRPr="00B9512D">
              <w:rPr>
                <w:b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EB9BD" w14:textId="5041DAA8" w:rsidR="00B9512D" w:rsidRPr="00B9512D" w:rsidRDefault="00D65B7C" w:rsidP="00B9512D">
            <w:pPr>
              <w:jc w:val="center"/>
              <w:rPr>
                <w:b/>
              </w:rPr>
            </w:pPr>
            <w:r>
              <w:rPr>
                <w:b/>
              </w:rPr>
              <w:t>Предполаг</w:t>
            </w:r>
            <w:bookmarkStart w:id="0" w:name="_GoBack"/>
            <w:bookmarkEnd w:id="0"/>
            <w:r w:rsidR="00B9512D">
              <w:t xml:space="preserve"> </w:t>
            </w:r>
            <w:r w:rsidR="00B9512D" w:rsidRPr="00B9512D">
              <w:rPr>
                <w:b/>
              </w:rPr>
              <w:t>аемое количество участников мероприятия</w:t>
            </w:r>
          </w:p>
          <w:p w14:paraId="5CBA023F" w14:textId="6B48506A" w:rsidR="00D65B7C" w:rsidRDefault="00B9512D" w:rsidP="00B9512D">
            <w:pPr>
              <w:jc w:val="center"/>
              <w:rPr>
                <w:b/>
              </w:rPr>
            </w:pPr>
            <w:r w:rsidRPr="00B9512D">
              <w:rPr>
                <w:b/>
              </w:rPr>
              <w:t>((план ) заполняется до 15 числа)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28821" w14:textId="77777777" w:rsidR="00D65B7C" w:rsidRDefault="00D65B7C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Фактическое </w:t>
            </w:r>
          </w:p>
          <w:p w14:paraId="201A4BD8" w14:textId="2B68D1A7" w:rsidR="00B9512D" w:rsidRPr="00B9512D" w:rsidRDefault="00D65B7C" w:rsidP="00B9512D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="00B9512D">
              <w:t xml:space="preserve"> </w:t>
            </w:r>
            <w:r w:rsidR="00B9512D" w:rsidRPr="00B9512D">
              <w:rPr>
                <w:b/>
              </w:rPr>
              <w:t>60</w:t>
            </w:r>
            <w:r w:rsidR="00B9512D" w:rsidRPr="00B9512D">
              <w:rPr>
                <w:b/>
              </w:rPr>
              <w:tab/>
              <w:t xml:space="preserve">участников </w:t>
            </w:r>
          </w:p>
          <w:p w14:paraId="2BDC5A03" w14:textId="77777777" w:rsidR="00B9512D" w:rsidRPr="00B9512D" w:rsidRDefault="00B9512D" w:rsidP="00B9512D">
            <w:pPr>
              <w:jc w:val="center"/>
              <w:rPr>
                <w:b/>
              </w:rPr>
            </w:pPr>
            <w:r w:rsidRPr="00B9512D">
              <w:rPr>
                <w:b/>
              </w:rPr>
              <w:t>мероприятия</w:t>
            </w:r>
          </w:p>
          <w:p w14:paraId="6A1DA469" w14:textId="3F75F5F0" w:rsidR="00D65B7C" w:rsidRPr="00526624" w:rsidRDefault="00B9512D" w:rsidP="00B9512D">
            <w:pPr>
              <w:jc w:val="center"/>
              <w:rPr>
                <w:bCs/>
                <w:i/>
                <w:iCs/>
              </w:rPr>
            </w:pPr>
            <w:r w:rsidRPr="00B9512D">
              <w:rPr>
                <w:b/>
              </w:rPr>
              <w:t>((факт) заполняется до 20 числа)</w:t>
            </w:r>
            <w:r w:rsidR="00D65B7C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50493" w14:textId="081B0A57" w:rsidR="00D65B7C" w:rsidRDefault="00D65B7C" w:rsidP="00B9512D">
            <w:pPr>
              <w:jc w:val="center"/>
              <w:rPr>
                <w:b/>
              </w:rPr>
            </w:pPr>
            <w:r>
              <w:rPr>
                <w:b/>
              </w:rPr>
              <w:t>Контактно</w:t>
            </w:r>
            <w:r w:rsidR="00B9512D">
              <w:t xml:space="preserve"> </w:t>
            </w:r>
            <w:r w:rsidR="00B9512D" w:rsidRPr="00B9512D">
              <w:rPr>
                <w:b/>
              </w:rPr>
              <w:t>е лицо (ФИО, должность, номер телефона)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D6580" w14:textId="77777777" w:rsidR="00D65B7C" w:rsidRDefault="00D65B7C">
            <w:pPr>
              <w:jc w:val="center"/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</w:tc>
      </w:tr>
      <w:tr w:rsidR="00D65B7C" w14:paraId="2E305176" w14:textId="77777777" w:rsidTr="00D65B7C">
        <w:trPr>
          <w:cantSplit/>
          <w:trHeight w:val="43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7AA6" w14:textId="70962894" w:rsidR="00D65B7C" w:rsidRDefault="00A360BD" w:rsidP="001E5167">
            <w:r>
              <w:t>8.08.</w:t>
            </w:r>
          </w:p>
          <w:p w14:paraId="4B9FB751" w14:textId="158A1B17" w:rsidR="00A360BD" w:rsidRDefault="00A360BD" w:rsidP="001E5167">
            <w:r>
              <w:t>2025</w:t>
            </w:r>
          </w:p>
          <w:p w14:paraId="718E391A" w14:textId="4E65137C" w:rsidR="00D65B7C" w:rsidRDefault="00D65B7C" w:rsidP="001E51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85D1" w14:textId="25D0B6BB" w:rsidR="00D65B7C" w:rsidRDefault="00D65B7C" w:rsidP="001E5167">
            <w: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802" w14:textId="2702E06B" w:rsidR="00D65B7C" w:rsidRDefault="00D65B7C" w:rsidP="001E5167">
            <w:r>
              <w:t>Заседание клуба «Ассорти» из цикла  мероприятий «Навстречу Победе»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698D" w14:textId="0C01DD0E" w:rsidR="00D65B7C" w:rsidRDefault="00D65B7C" w:rsidP="001E5167">
            <w:r>
              <w:t xml:space="preserve">Комната детского творчества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223D" w14:textId="1488A06E" w:rsidR="00D65B7C" w:rsidRDefault="00D65B7C" w:rsidP="001E5167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33BC" w14:textId="77777777" w:rsidR="00D65B7C" w:rsidRDefault="00D65B7C" w:rsidP="001E5167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1C4E11FC" w14:textId="77777777" w:rsidR="00D65B7C" w:rsidRDefault="00D65B7C" w:rsidP="00D65B7C">
            <w:pPr>
              <w:ind w:left="113" w:right="113"/>
            </w:pPr>
            <w:r>
              <w:t>Червякова О.С., директор МКУ «ДК МО Славный»</w:t>
            </w:r>
          </w:p>
          <w:p w14:paraId="3E8E8844" w14:textId="7A14C404" w:rsidR="00D65B7C" w:rsidRDefault="00D65B7C" w:rsidP="00D65B7C">
            <w:pPr>
              <w:ind w:left="113" w:right="113"/>
            </w:pPr>
            <w:r>
              <w:t>+7(920)747-55-65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71CA" w14:textId="55F9AA13" w:rsidR="00D65B7C" w:rsidRDefault="00D65B7C" w:rsidP="001E5167">
            <w:r w:rsidRPr="00ED64FF">
              <w:t xml:space="preserve">В рамках встречи участники обсудят историю Великой Отечественной войны, поделятся семейными историями и воспоминаниями о предках-участниках войны. Программа включает </w:t>
            </w:r>
            <w:r>
              <w:t xml:space="preserve">общее исполнение всем знакомых военных песен. </w:t>
            </w:r>
            <w:r w:rsidRPr="00ED64FF">
              <w:t>Мероприятие направлено на сохранение исторической памяти и укрепление чувства патриотизма среди участников.</w:t>
            </w:r>
          </w:p>
        </w:tc>
      </w:tr>
      <w:tr w:rsidR="00A360BD" w14:paraId="1B512A51" w14:textId="77777777" w:rsidTr="00D65B7C">
        <w:trPr>
          <w:cantSplit/>
          <w:trHeight w:val="43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5A06" w14:textId="77777777" w:rsidR="00A360BD" w:rsidRDefault="00A360BD" w:rsidP="001E5167">
            <w:r>
              <w:lastRenderedPageBreak/>
              <w:t>22.08.</w:t>
            </w:r>
          </w:p>
          <w:p w14:paraId="114F2CBC" w14:textId="44918D75" w:rsidR="00A360BD" w:rsidRDefault="00A360BD" w:rsidP="001E5167"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EB6F" w14:textId="7725AEF3" w:rsidR="00A360BD" w:rsidRDefault="00A360BD" w:rsidP="001E5167">
            <w: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D192" w14:textId="57189048" w:rsidR="00A360BD" w:rsidRDefault="00A360BD" w:rsidP="001E5167">
            <w:r>
              <w:t xml:space="preserve">Концертно-познавательная программа « Под флагом Родины моей»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C7C" w14:textId="4EFD785B" w:rsidR="00A360BD" w:rsidRDefault="00A360BD" w:rsidP="001E5167">
            <w:r>
              <w:t>Аллея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B0FF" w14:textId="13A5ECA4" w:rsidR="00A360BD" w:rsidRDefault="00A360BD" w:rsidP="001E5167">
            <w: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F936" w14:textId="77777777" w:rsidR="00A360BD" w:rsidRDefault="00A360BD" w:rsidP="001E5167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3DA1468A" w14:textId="77777777" w:rsidR="00A360BD" w:rsidRDefault="00A360BD" w:rsidP="00D65B7C">
            <w:pPr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DAA4" w14:textId="77777777" w:rsidR="00F8063A" w:rsidRDefault="00F8063A" w:rsidP="00F8063A">
            <w:r w:rsidRPr="00F8063A">
              <w:t>Концертно-познавательная программа посвящена празднованию Дня Государственного флага Российской Федерации. Мероприятие включает в себя музыкальное представление с исполнением патриотических пе</w:t>
            </w:r>
            <w:r>
              <w:t>сен.</w:t>
            </w:r>
          </w:p>
          <w:p w14:paraId="6F1BDF44" w14:textId="4CF7242E" w:rsidR="00A360BD" w:rsidRPr="00ED64FF" w:rsidRDefault="00F8063A" w:rsidP="00F8063A">
            <w:r w:rsidRPr="00F8063A">
              <w:t>Гостей ждут увлекательные викторины, конкурсы и мастер-классы, направленные на популяризацию государственных символов страны среди разных возрастных групп населения. Программа способствует формированию чувства гордости за свою Родину и воспитанию уважения к её истории и культуре.</w:t>
            </w:r>
          </w:p>
        </w:tc>
      </w:tr>
      <w:tr w:rsidR="00A360BD" w14:paraId="2F8B82D9" w14:textId="77777777" w:rsidTr="00D65B7C">
        <w:trPr>
          <w:cantSplit/>
          <w:trHeight w:val="43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6BD1" w14:textId="77777777" w:rsidR="00A360BD" w:rsidRDefault="00A360BD" w:rsidP="001E5167">
            <w:r>
              <w:lastRenderedPageBreak/>
              <w:t>29.08.</w:t>
            </w:r>
          </w:p>
          <w:p w14:paraId="3622D968" w14:textId="23D78234" w:rsidR="00A360BD" w:rsidRDefault="00A360BD" w:rsidP="001E5167"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44EB" w14:textId="363D3183" w:rsidR="00A360BD" w:rsidRDefault="00A360BD" w:rsidP="001E5167">
            <w:r>
              <w:t>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D8EA" w14:textId="70BB7799" w:rsidR="00A360BD" w:rsidRDefault="00A360BD" w:rsidP="001E5167">
            <w:r>
              <w:t xml:space="preserve">Заседание КЛО «Ассорти» «Большие </w:t>
            </w:r>
            <w:proofErr w:type="spellStart"/>
            <w:r>
              <w:t>Спасы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786D" w14:textId="431A605E" w:rsidR="00A360BD" w:rsidRDefault="00A360BD" w:rsidP="001E5167">
            <w:r>
              <w:t>Аллея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CB41" w14:textId="3DD11A26" w:rsidR="00A360BD" w:rsidRDefault="00A360BD" w:rsidP="001E5167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7EC4" w14:textId="77777777" w:rsidR="00A360BD" w:rsidRDefault="00A360BD" w:rsidP="001E5167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14A2EC50" w14:textId="77777777" w:rsidR="00A360BD" w:rsidRDefault="00A360BD" w:rsidP="00D65B7C">
            <w:pPr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B00" w14:textId="7FF92B40" w:rsidR="00A360BD" w:rsidRPr="00ED64FF" w:rsidRDefault="00F8063A" w:rsidP="001E5167">
            <w:r w:rsidRPr="00F8063A">
              <w:t xml:space="preserve">Мероприятие посвящено знакомству представителей старшего поколения с традициями празднования больших </w:t>
            </w:r>
            <w:proofErr w:type="spellStart"/>
            <w:r w:rsidRPr="00F8063A">
              <w:t>Спасов</w:t>
            </w:r>
            <w:proofErr w:type="spellEnd"/>
            <w:r w:rsidRPr="00F8063A">
              <w:t xml:space="preserve"> — Медового, Яблочного и Орехового. Участники узнают о народных обычаях, связанных с этими праздниками, попробуют традиционные блюда русской кухни, поучаствуют в конкурсах и играх, направленных на сохранение культурных традиций. Программа также включает выступления фольклорных коллективов, выставки изделий декоративно-прикладного искусства и дегустацию меда, яблок и орехов. Это мероприятие помогает сохранить культурное наследие нашего народа и объединяет старшее поколение в атмосфере радости и доброты.</w:t>
            </w:r>
          </w:p>
        </w:tc>
      </w:tr>
      <w:tr w:rsidR="00B70B98" w14:paraId="2220F94E" w14:textId="77777777" w:rsidTr="001E5167">
        <w:trPr>
          <w:trHeight w:val="14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3634" w14:textId="77777777" w:rsidR="00A360BD" w:rsidRDefault="00A360BD" w:rsidP="00D65B7C">
            <w:r>
              <w:t>1,8,</w:t>
            </w:r>
          </w:p>
          <w:p w14:paraId="34F82D92" w14:textId="1DACD466" w:rsidR="00B70B98" w:rsidRDefault="00A360BD" w:rsidP="00A360BD">
            <w:r>
              <w:t>15, 22,29</w:t>
            </w:r>
            <w:r w:rsidR="00D65B7C">
              <w:t xml:space="preserve"> </w:t>
            </w:r>
            <w:r>
              <w:t>августа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0AD0" w14:textId="5E768C96" w:rsidR="00B70B98" w:rsidRDefault="00B70B98" w:rsidP="001E5167">
            <w: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A010" w14:textId="77E498EE" w:rsidR="00B70B98" w:rsidRDefault="00B70B98" w:rsidP="001E5167">
            <w:r>
              <w:t>Клуб нестареющего человека»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38C3" w14:textId="2A9BA8BD" w:rsidR="00B70B98" w:rsidRDefault="00B70B98" w:rsidP="001E5167">
            <w: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7E76" w14:textId="3469952E" w:rsidR="00B70B98" w:rsidRDefault="006C2A8D" w:rsidP="001E5167">
            <w: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5333" w14:textId="77777777" w:rsidR="00B70B98" w:rsidRDefault="00B70B98" w:rsidP="001E5167"/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FBFAB" w14:textId="77777777" w:rsidR="00B70B98" w:rsidRDefault="00B70B98" w:rsidP="001E516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CB6D" w14:textId="6D30D8F1" w:rsidR="00B70B98" w:rsidRPr="00ED64FF" w:rsidRDefault="006C2A8D" w:rsidP="006C2A8D">
            <w:r>
              <w:t>Д</w:t>
            </w:r>
            <w:r w:rsidRPr="006C2A8D">
              <w:t>искотек</w:t>
            </w:r>
            <w:r>
              <w:t>а «55+» «</w:t>
            </w:r>
            <w:r w:rsidRPr="006C2A8D">
              <w:t xml:space="preserve">Клуб нестареющего человека» – мероприятие, созданное </w:t>
            </w:r>
            <w:r>
              <w:t>чтоб почувствовать себя моложе и энергичнее</w:t>
            </w:r>
            <w:r w:rsidRPr="006C2A8D">
              <w:t xml:space="preserve">. В теплой и дружеской атмосфере </w:t>
            </w:r>
            <w:r>
              <w:t xml:space="preserve">каждый присутствующий </w:t>
            </w:r>
            <w:r>
              <w:lastRenderedPageBreak/>
              <w:t xml:space="preserve">сможет </w:t>
            </w:r>
            <w:r w:rsidRPr="006C2A8D">
              <w:t xml:space="preserve">насладиться любимыми мелодиями, потанцевать и пообщаться с единомышленниками. Это отличная возможность провести время весело и активно, зарядиться позитивом и хорошим настроением. </w:t>
            </w:r>
          </w:p>
        </w:tc>
      </w:tr>
    </w:tbl>
    <w:p w14:paraId="4EB938C0" w14:textId="77777777" w:rsidR="0050440B" w:rsidRDefault="0050440B">
      <w:pPr>
        <w:rPr>
          <w:rFonts w:ascii="PT Astra Serif" w:hAnsi="PT Astra Serif"/>
          <w:b/>
          <w:sz w:val="28"/>
        </w:rPr>
      </w:pPr>
    </w:p>
    <w:sectPr w:rsidR="0050440B">
      <w:headerReference w:type="default" r:id="rId8"/>
      <w:headerReference w:type="first" r:id="rId9"/>
      <w:pgSz w:w="16838" w:h="11906" w:orient="landscape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C9B7F" w14:textId="77777777" w:rsidR="003D704A" w:rsidRDefault="003D704A">
      <w:r>
        <w:separator/>
      </w:r>
    </w:p>
  </w:endnote>
  <w:endnote w:type="continuationSeparator" w:id="0">
    <w:p w14:paraId="08469008" w14:textId="77777777" w:rsidR="003D704A" w:rsidRDefault="003D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C406" w14:textId="77777777" w:rsidR="003D704A" w:rsidRDefault="003D704A">
      <w:r>
        <w:separator/>
      </w:r>
    </w:p>
  </w:footnote>
  <w:footnote w:type="continuationSeparator" w:id="0">
    <w:p w14:paraId="076F91AF" w14:textId="77777777" w:rsidR="003D704A" w:rsidRDefault="003D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4D0C1" w14:textId="77777777" w:rsidR="0050440B" w:rsidRDefault="0050440B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8289" w14:textId="77777777" w:rsidR="0050440B" w:rsidRDefault="0050440B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DB0"/>
    <w:multiLevelType w:val="multilevel"/>
    <w:tmpl w:val="CC1E4D6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0B"/>
    <w:rsid w:val="001455FA"/>
    <w:rsid w:val="001733CE"/>
    <w:rsid w:val="00192A97"/>
    <w:rsid w:val="001E5167"/>
    <w:rsid w:val="002606F3"/>
    <w:rsid w:val="003D704A"/>
    <w:rsid w:val="003F5EF0"/>
    <w:rsid w:val="00402340"/>
    <w:rsid w:val="0050440B"/>
    <w:rsid w:val="00526624"/>
    <w:rsid w:val="005538A3"/>
    <w:rsid w:val="005A639D"/>
    <w:rsid w:val="006C2A8D"/>
    <w:rsid w:val="00823B98"/>
    <w:rsid w:val="00835647"/>
    <w:rsid w:val="00981879"/>
    <w:rsid w:val="009F71D3"/>
    <w:rsid w:val="00A360BD"/>
    <w:rsid w:val="00AA28E1"/>
    <w:rsid w:val="00AE266B"/>
    <w:rsid w:val="00AF7361"/>
    <w:rsid w:val="00B5478C"/>
    <w:rsid w:val="00B70B98"/>
    <w:rsid w:val="00B9512D"/>
    <w:rsid w:val="00CD7DFB"/>
    <w:rsid w:val="00D47A43"/>
    <w:rsid w:val="00D65B7C"/>
    <w:rsid w:val="00E46C39"/>
    <w:rsid w:val="00E54D81"/>
    <w:rsid w:val="00EB300A"/>
    <w:rsid w:val="00ED64FF"/>
    <w:rsid w:val="00F8063A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9318"/>
  <w15:docId w15:val="{F1A1B439-5685-44C6-9458-32AC7712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10"/>
    <w:link w:val="a3"/>
    <w:rPr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5">
    <w:name w:val="index heading"/>
    <w:basedOn w:val="a"/>
    <w:link w:val="a6"/>
    <w:rPr>
      <w:rFonts w:ascii="PT Astra Serif" w:hAnsi="PT Astra Serif"/>
    </w:rPr>
  </w:style>
  <w:style w:type="character" w:customStyle="1" w:styleId="a6">
    <w:name w:val="Указатель Знак"/>
    <w:basedOn w:val="10"/>
    <w:link w:val="a5"/>
    <w:rPr>
      <w:rFonts w:ascii="PT Astra Serif" w:hAnsi="PT Astra Serif"/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23">
    <w:name w:val="Название объекта2"/>
    <w:basedOn w:val="12"/>
    <w:link w:val="24"/>
    <w:rPr>
      <w:rFonts w:ascii="PT Astra Serif" w:hAnsi="PT Astra Serif"/>
      <w:i/>
    </w:rPr>
  </w:style>
  <w:style w:type="character" w:customStyle="1" w:styleId="24">
    <w:name w:val="Название объекта2"/>
    <w:basedOn w:val="13"/>
    <w:link w:val="23"/>
    <w:rPr>
      <w:rFonts w:ascii="PT Astra Serif" w:hAnsi="PT Astra Serif"/>
      <w:i/>
      <w:color w:val="000000"/>
      <w:sz w:val="24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a7">
    <w:name w:val="Верхний и нижний колонтитулы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0"/>
    <w:link w:val="a7"/>
    <w:rPr>
      <w:sz w:val="24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0"/>
    <w:link w:val="a9"/>
    <w:rPr>
      <w:i/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 объекта1"/>
    <w:basedOn w:val="10"/>
    <w:link w:val="17"/>
    <w:rPr>
      <w:i/>
      <w:sz w:val="24"/>
    </w:rPr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Pr>
      <w:rFonts w:ascii="Courier New" w:hAnsi="Courier New"/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e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2">
    <w:name w:val="footer"/>
    <w:basedOn w:val="a"/>
    <w:link w:val="af3"/>
  </w:style>
  <w:style w:type="character" w:customStyle="1" w:styleId="af3">
    <w:name w:val="Нижний колонтитул Знак"/>
    <w:basedOn w:val="10"/>
    <w:link w:val="af2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4">
    <w:name w:val="Normal (Web)"/>
    <w:basedOn w:val="a"/>
    <w:link w:val="af5"/>
    <w:pPr>
      <w:spacing w:beforeAutospacing="1" w:afterAutospacing="1"/>
    </w:pPr>
  </w:style>
  <w:style w:type="character" w:customStyle="1" w:styleId="af5">
    <w:name w:val="Обычный (веб) Знак"/>
    <w:basedOn w:val="10"/>
    <w:link w:val="af4"/>
    <w:rPr>
      <w:color w:val="000000"/>
      <w:sz w:val="24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1"/>
    <w:basedOn w:val="a"/>
    <w:next w:val="ae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0"/>
    <w:link w:val="1f"/>
    <w:rPr>
      <w:rFonts w:ascii="Liberation Sans" w:hAnsi="Liberation Sans"/>
      <w:sz w:val="28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f6">
    <w:name w:val="Текст примечания Знак"/>
    <w:basedOn w:val="1b"/>
    <w:link w:val="af7"/>
  </w:style>
  <w:style w:type="character" w:customStyle="1" w:styleId="af7">
    <w:name w:val="Текст примечания Знак"/>
    <w:basedOn w:val="1c"/>
    <w:link w:val="af6"/>
  </w:style>
  <w:style w:type="paragraph" w:customStyle="1" w:styleId="af8">
    <w:name w:val="Тема примечания Знак"/>
    <w:link w:val="af9"/>
    <w:rPr>
      <w:b/>
    </w:rPr>
  </w:style>
  <w:style w:type="character" w:customStyle="1" w:styleId="af9">
    <w:name w:val="Тема примечания Знак"/>
    <w:link w:val="af8"/>
    <w:rPr>
      <w:b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fa">
    <w:name w:val="Revision"/>
    <w:link w:val="afb"/>
    <w:rPr>
      <w:sz w:val="24"/>
    </w:rPr>
  </w:style>
  <w:style w:type="character" w:customStyle="1" w:styleId="afb">
    <w:name w:val="Рецензия Знак"/>
    <w:link w:val="afa"/>
    <w:rPr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afc">
    <w:name w:val="header"/>
    <w:basedOn w:val="a"/>
    <w:link w:val="afd"/>
  </w:style>
  <w:style w:type="character" w:customStyle="1" w:styleId="afd">
    <w:name w:val="Верхний колонтитул Знак"/>
    <w:basedOn w:val="10"/>
    <w:link w:val="afc"/>
    <w:rPr>
      <w:sz w:val="24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styleId="afe">
    <w:name w:val="annotation subject"/>
    <w:basedOn w:val="1f3"/>
    <w:next w:val="1f3"/>
    <w:link w:val="1f4"/>
    <w:rPr>
      <w:b/>
    </w:rPr>
  </w:style>
  <w:style w:type="character" w:customStyle="1" w:styleId="1f4">
    <w:name w:val="Тема примечания Знак1"/>
    <w:basedOn w:val="1f5"/>
    <w:link w:val="afe"/>
    <w:rPr>
      <w:b/>
      <w:sz w:val="2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27">
    <w:name w:val="Гиперссылка2"/>
    <w:link w:val="aff"/>
    <w:rPr>
      <w:color w:val="0000FF"/>
      <w:u w:val="single"/>
    </w:rPr>
  </w:style>
  <w:style w:type="character" w:styleId="af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1f3">
    <w:name w:val="Текст примечания1"/>
    <w:basedOn w:val="a"/>
    <w:link w:val="1f5"/>
    <w:rPr>
      <w:sz w:val="20"/>
    </w:rPr>
  </w:style>
  <w:style w:type="character" w:customStyle="1" w:styleId="1f5">
    <w:name w:val="Текст примечания1"/>
    <w:basedOn w:val="10"/>
    <w:link w:val="1f3"/>
    <w:rPr>
      <w:sz w:val="20"/>
    </w:rPr>
  </w:style>
  <w:style w:type="paragraph" w:customStyle="1" w:styleId="43">
    <w:name w:val="Основной шрифт абзаца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aff0">
    <w:name w:val="Текст Знак"/>
    <w:link w:val="aff1"/>
    <w:rPr>
      <w:rFonts w:ascii="Courier New" w:hAnsi="Courier New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2">
    <w:name w:val="Заголовок таблицы"/>
    <w:basedOn w:val="ac"/>
    <w:link w:val="aff3"/>
    <w:pPr>
      <w:jc w:val="center"/>
    </w:pPr>
    <w:rPr>
      <w:b/>
    </w:rPr>
  </w:style>
  <w:style w:type="character" w:customStyle="1" w:styleId="aff3">
    <w:name w:val="Заголовок таблицы"/>
    <w:basedOn w:val="ad"/>
    <w:link w:val="aff2"/>
    <w:rPr>
      <w:b/>
      <w:sz w:val="24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8">
    <w:name w:val="Замещающий текст1"/>
    <w:link w:val="1f9"/>
    <w:rPr>
      <w:color w:val="808080"/>
    </w:rPr>
  </w:style>
  <w:style w:type="character" w:customStyle="1" w:styleId="1f9">
    <w:name w:val="Замещающий текст1"/>
    <w:link w:val="1f8"/>
    <w:rPr>
      <w:color w:val="80808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Знак Знак1 Знак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"/>
    <w:basedOn w:val="10"/>
    <w:link w:val="1fa"/>
    <w:rPr>
      <w:rFonts w:ascii="Verdana" w:hAnsi="Verdana"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aff4">
    <w:name w:val="Знак Знак Знак Знак Знак Знак Знак"/>
    <w:basedOn w:val="a"/>
    <w:link w:val="aff5"/>
    <w:pPr>
      <w:spacing w:after="160" w:line="240" w:lineRule="exact"/>
    </w:pPr>
    <w:rPr>
      <w:rFonts w:ascii="Arial" w:hAnsi="Arial"/>
      <w:sz w:val="20"/>
    </w:rPr>
  </w:style>
  <w:style w:type="character" w:customStyle="1" w:styleId="aff5">
    <w:name w:val="Знак Знак Знак Знак Знак Знак Знак"/>
    <w:basedOn w:val="10"/>
    <w:link w:val="aff4"/>
    <w:rPr>
      <w:rFonts w:ascii="Arial" w:hAnsi="Arial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customStyle="1" w:styleId="aff8">
    <w:name w:val="Содержимое врезки"/>
    <w:basedOn w:val="a"/>
    <w:link w:val="aff9"/>
  </w:style>
  <w:style w:type="character" w:customStyle="1" w:styleId="aff9">
    <w:name w:val="Содержимое врезки"/>
    <w:basedOn w:val="10"/>
    <w:link w:val="aff8"/>
    <w:rPr>
      <w:sz w:val="24"/>
    </w:rPr>
  </w:style>
  <w:style w:type="paragraph" w:customStyle="1" w:styleId="affa">
    <w:name w:val="Колонтитул"/>
    <w:basedOn w:val="a"/>
    <w:link w:val="affb"/>
  </w:style>
  <w:style w:type="character" w:customStyle="1" w:styleId="affb">
    <w:name w:val="Колонтитул"/>
    <w:basedOn w:val="10"/>
    <w:link w:val="affa"/>
    <w:rPr>
      <w:sz w:val="24"/>
    </w:rPr>
  </w:style>
  <w:style w:type="paragraph" w:styleId="affc">
    <w:name w:val="List"/>
    <w:basedOn w:val="ae"/>
    <w:link w:val="affd"/>
  </w:style>
  <w:style w:type="character" w:customStyle="1" w:styleId="affd">
    <w:name w:val="Список Знак"/>
    <w:basedOn w:val="af"/>
    <w:link w:val="affc"/>
    <w:rPr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</w:rPr>
  </w:style>
  <w:style w:type="character" w:customStyle="1" w:styleId="2d">
    <w:name w:val="Название объекта2"/>
    <w:basedOn w:val="10"/>
    <w:link w:val="2c"/>
    <w:rPr>
      <w:i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0">
    <w:name w:val="Title"/>
    <w:next w:val="a"/>
    <w:link w:val="a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Заголовок Знак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c">
    <w:name w:val="Номер страницы1"/>
    <w:basedOn w:val="1b"/>
    <w:link w:val="1fd"/>
  </w:style>
  <w:style w:type="character" w:customStyle="1" w:styleId="1fd">
    <w:name w:val="Номер страницы1"/>
    <w:basedOn w:val="1c"/>
    <w:link w:val="1fc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2e">
    <w:name w:val="Заголовок2"/>
    <w:basedOn w:val="12"/>
    <w:link w:val="2f"/>
    <w:rPr>
      <w:rFonts w:ascii="PT Astra Serif" w:hAnsi="PT Astra Serif"/>
      <w:sz w:val="28"/>
    </w:rPr>
  </w:style>
  <w:style w:type="character" w:customStyle="1" w:styleId="2f">
    <w:name w:val="Заголовок2"/>
    <w:basedOn w:val="13"/>
    <w:link w:val="2e"/>
    <w:rPr>
      <w:rFonts w:ascii="PT Astra Serif" w:hAnsi="PT Astra Serif"/>
      <w:color w:val="000000"/>
      <w:sz w:val="28"/>
    </w:rPr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E6C6-E2C6-45C0-990D-5237FAB4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PonomarevaTV</dc:creator>
  <cp:lastModifiedBy>Пользователь Windows</cp:lastModifiedBy>
  <cp:revision>13</cp:revision>
  <cp:lastPrinted>2025-04-16T11:48:00Z</cp:lastPrinted>
  <dcterms:created xsi:type="dcterms:W3CDTF">2025-04-09T14:33:00Z</dcterms:created>
  <dcterms:modified xsi:type="dcterms:W3CDTF">2025-07-15T13:52:00Z</dcterms:modified>
</cp:coreProperties>
</file>